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עלות תאונות הדרכים למשק הישראלי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התשפ"ו (1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נתוני עמותת אור ירוק, עלות תאונות הדרכים למשק הישראלי היא 20 מיליארד ש"ח.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מתבצעות הערכות כלכליות רשמיות בנוגע לנזק הנגרם לנשק כתוצאה מתאונות הדרכים? אבקש לקבלן אם כן.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7C59A92-BB31-4A85-ADE4-9C35DF9D18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2237391</vt:r8>
  </property>
</Properties>
</file>